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-246380</wp:posOffset>
                </wp:positionV>
                <wp:extent cx="1133475" cy="271145"/>
                <wp:effectExtent l="0" t="0" r="28575" b="1460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LAMPIRAN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pt;margin-top:-19.4pt;height:21.35pt;width:89.25pt;z-index:251659264;mso-width-relative:page;mso-height-relative:page;" fillcolor="#FFFFFF [3201]" filled="t" stroked="t" coordsize="21600,21600" o:gfxdata="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8/YU2QAAAAkBAAAPAAAAAAAA&#10;AAEAIAAAACIAAABkcnMvZG93bnJldi54bWxQSwECFAAUAAAACACHTuJA9we4PkoCAADJBAAADgAA&#10;AAAAAAABACAAAAAoAQAAZHJzL2Uyb0RvYy54bWxQSwUGAAAAAAYABgBZAQAA5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Ruj. Kami:</w:t>
      </w:r>
    </w:p>
    <w:p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Tarikh: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Tuan/Puan,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trike w:val="0"/>
          <w:dstrike w:val="0"/>
          <w:color w:val="FF0000"/>
        </w:rPr>
        <w:t>BORANG</w:t>
      </w:r>
      <w:r>
        <w:rPr>
          <w:rFonts w:ascii="Arial" w:hAnsi="Arial" w:cs="Arial"/>
          <w:b/>
        </w:rPr>
        <w:t xml:space="preserve"> PERMOHONAN PENUBUHAN TADIKA 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hormatnya dimaklumkan bahawa kami telah menerima borang permohonan tuan/puan berhubung perkara di atas.</w:t>
      </w: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Permohonan akan diproses</w:t>
            </w:r>
            <w:r>
              <w:rPr>
                <w:rFonts w:hint="default" w:ascii="Arial" w:hAnsi="Arial" w:cs="Arial"/>
                <w:lang w:val="en-US"/>
              </w:rPr>
              <w:t xml:space="preserve">.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Borang permohonan dikembalikan. Sila lengkapkan perkara-perkara berikut.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tbl>
      <w:tblPr>
        <w:tblStyle w:val="6"/>
        <w:tblpPr w:leftFromText="180" w:rightFromText="180" w:vertAnchor="text" w:horzAnchor="page" w:tblpX="1425" w:tblpY="154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Borang Permohonan Penubuhan Tadika (Borang BPS C1)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Kad Pengenalan Pemohon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Sijil Pendaftaran Perniagaan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Salinan Borang 24 (SSM) /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ms-MY"/>
              </w:rPr>
              <w:t>Dokumen Seksyen14,51,78 Akta Syarikat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Borang 49 (SSM)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Memorandum &amp; Article (SSM) / Perlembagaan Pertubuhan (jika berkaitan)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Maklumat Pengelola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Maklumat Guru Besar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Pelan Lantai Premis/Bangunan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Salinan Pelan Lokasi/Bangunan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                                                           )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b.p. Pendaftar Institusi Pendidikan dan Guru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Jabatan Pelajaran Negeri …………………….</w:t>
      </w:r>
    </w:p>
    <w:sectPr>
      <w:pgSz w:w="11907" w:h="16839"/>
      <w:pgMar w:top="1440" w:right="1287" w:bottom="117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9"/>
    <w:rsid w:val="00044BE0"/>
    <w:rsid w:val="00133A91"/>
    <w:rsid w:val="001E2989"/>
    <w:rsid w:val="001F4016"/>
    <w:rsid w:val="0027794C"/>
    <w:rsid w:val="0033419C"/>
    <w:rsid w:val="003F76B5"/>
    <w:rsid w:val="00462711"/>
    <w:rsid w:val="00505BB1"/>
    <w:rsid w:val="005A232D"/>
    <w:rsid w:val="006A4500"/>
    <w:rsid w:val="00725E52"/>
    <w:rsid w:val="007923F5"/>
    <w:rsid w:val="007B71E6"/>
    <w:rsid w:val="008232A7"/>
    <w:rsid w:val="008A0418"/>
    <w:rsid w:val="00945FBE"/>
    <w:rsid w:val="00977492"/>
    <w:rsid w:val="00A22435"/>
    <w:rsid w:val="00AE051D"/>
    <w:rsid w:val="00B153F0"/>
    <w:rsid w:val="00B6547C"/>
    <w:rsid w:val="00BE1EC1"/>
    <w:rsid w:val="00C96FC9"/>
    <w:rsid w:val="00D12F27"/>
    <w:rsid w:val="00D17566"/>
    <w:rsid w:val="00DD0B1F"/>
    <w:rsid w:val="00DE2B38"/>
    <w:rsid w:val="00E607F9"/>
    <w:rsid w:val="00EE08DF"/>
    <w:rsid w:val="00F160EB"/>
    <w:rsid w:val="00FE26BC"/>
    <w:rsid w:val="2E9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er Char"/>
    <w:basedOn w:val="2"/>
    <w:link w:val="4"/>
    <w:uiPriority w:val="99"/>
  </w:style>
  <w:style w:type="character" w:customStyle="1" w:styleId="9">
    <w:name w:val="Header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812</Characters>
  <Lines>6</Lines>
  <Paragraphs>1</Paragraphs>
  <TotalTime>7</TotalTime>
  <ScaleCrop>false</ScaleCrop>
  <LinksUpToDate>false</LinksUpToDate>
  <CharactersWithSpaces>953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2018-07-13T08:07:00Z</dcterms:created>
  <dc:creator>admin</dc:creator>
  <cp:lastModifiedBy>LENOVO</cp:lastModifiedBy>
  <cp:lastPrinted>2021-11-15T05:41:09Z</cp:lastPrinted>
  <dcterms:modified xsi:type="dcterms:W3CDTF">2021-11-15T05:47:47Z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036C45163C344ADB813D724087C036B9</vt:lpwstr>
  </property>
</Properties>
</file>